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BC" w:rsidRDefault="00C202B1">
      <w:r w:rsidRPr="00C202B1">
        <w:object w:dxaOrig="7152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2pt;height:810.6pt" o:ole="">
            <v:imagedata r:id="rId6" o:title=""/>
          </v:shape>
          <o:OLEObject Type="Embed" ProgID="AcroExch.Document.11" ShapeID="_x0000_i1025" DrawAspect="Content" ObjectID="_1697627140" r:id="rId7"/>
        </w:object>
      </w:r>
    </w:p>
    <w:p w:rsidR="00AC044E" w:rsidRPr="00891735" w:rsidRDefault="00AC044E" w:rsidP="00C20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3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C044E" w:rsidRPr="00891735" w:rsidRDefault="00AC044E" w:rsidP="00A84572">
      <w:pPr>
        <w:jc w:val="both"/>
        <w:rPr>
          <w:rFonts w:ascii="Times New Roman" w:hAnsi="Times New Roman" w:cs="Times New Roman"/>
          <w:sz w:val="28"/>
          <w:szCs w:val="28"/>
        </w:rPr>
      </w:pPr>
      <w:r w:rsidRPr="00891735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891735">
        <w:rPr>
          <w:rFonts w:ascii="Times New Roman" w:hAnsi="Times New Roman" w:cs="Times New Roman"/>
          <w:sz w:val="28"/>
          <w:szCs w:val="28"/>
        </w:rPr>
        <w:t>всестороннее развитие личности ребёнка и его жизненное самоопределение средствами  турист</w:t>
      </w:r>
      <w:r w:rsidR="00A84572">
        <w:rPr>
          <w:rFonts w:ascii="Times New Roman" w:hAnsi="Times New Roman" w:cs="Times New Roman"/>
          <w:sz w:val="28"/>
          <w:szCs w:val="28"/>
        </w:rPr>
        <w:t>с</w:t>
      </w:r>
      <w:r w:rsidRPr="00891735">
        <w:rPr>
          <w:rFonts w:ascii="Times New Roman" w:hAnsi="Times New Roman" w:cs="Times New Roman"/>
          <w:sz w:val="28"/>
          <w:szCs w:val="28"/>
        </w:rPr>
        <w:t>ко - краеведческой деятельности.</w:t>
      </w:r>
    </w:p>
    <w:p w:rsidR="00AC044E" w:rsidRPr="00891735" w:rsidRDefault="00AC044E" w:rsidP="00A8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735">
        <w:rPr>
          <w:rFonts w:ascii="Times New Roman" w:hAnsi="Times New Roman" w:cs="Times New Roman"/>
          <w:b/>
          <w:sz w:val="28"/>
          <w:szCs w:val="28"/>
        </w:rPr>
        <w:t>Основные принципы</w:t>
      </w:r>
      <w:r w:rsidRPr="00891735">
        <w:rPr>
          <w:rFonts w:ascii="Times New Roman" w:hAnsi="Times New Roman" w:cs="Times New Roman"/>
          <w:sz w:val="28"/>
          <w:szCs w:val="28"/>
        </w:rPr>
        <w:t>: - создание постоянного коллектива турист</w:t>
      </w:r>
      <w:r w:rsidR="00E715DB">
        <w:rPr>
          <w:rFonts w:ascii="Times New Roman" w:hAnsi="Times New Roman" w:cs="Times New Roman"/>
          <w:sz w:val="28"/>
          <w:szCs w:val="28"/>
        </w:rPr>
        <w:t>с</w:t>
      </w:r>
      <w:r w:rsidRPr="00891735">
        <w:rPr>
          <w:rFonts w:ascii="Times New Roman" w:hAnsi="Times New Roman" w:cs="Times New Roman"/>
          <w:sz w:val="28"/>
          <w:szCs w:val="28"/>
        </w:rPr>
        <w:t>ко-краеведческого объединения- одного из эффективных инструментов позитивного воздействия на личность подростка;</w:t>
      </w:r>
    </w:p>
    <w:p w:rsidR="00AC044E" w:rsidRPr="00891735" w:rsidRDefault="00AC044E" w:rsidP="00A8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735">
        <w:rPr>
          <w:rFonts w:ascii="Times New Roman" w:hAnsi="Times New Roman" w:cs="Times New Roman"/>
          <w:sz w:val="28"/>
          <w:szCs w:val="28"/>
        </w:rPr>
        <w:t>- формиро</w:t>
      </w:r>
      <w:r w:rsidR="00AB501D" w:rsidRPr="00891735">
        <w:rPr>
          <w:rFonts w:ascii="Times New Roman" w:hAnsi="Times New Roman" w:cs="Times New Roman"/>
          <w:sz w:val="28"/>
          <w:szCs w:val="28"/>
        </w:rPr>
        <w:t>ва</w:t>
      </w:r>
      <w:r w:rsidRPr="00891735">
        <w:rPr>
          <w:rFonts w:ascii="Times New Roman" w:hAnsi="Times New Roman" w:cs="Times New Roman"/>
          <w:sz w:val="28"/>
          <w:szCs w:val="28"/>
        </w:rPr>
        <w:t>ние чувства патриотизма, любви к своей Родине посредством привлечения подростков к краеведческой поисково</w:t>
      </w:r>
      <w:r w:rsidR="00AB501D" w:rsidRPr="00891735">
        <w:rPr>
          <w:rFonts w:ascii="Times New Roman" w:hAnsi="Times New Roman" w:cs="Times New Roman"/>
          <w:sz w:val="28"/>
          <w:szCs w:val="28"/>
        </w:rPr>
        <w:t>–</w:t>
      </w:r>
      <w:r w:rsidRPr="00891735">
        <w:rPr>
          <w:rFonts w:ascii="Times New Roman" w:hAnsi="Times New Roman" w:cs="Times New Roman"/>
          <w:sz w:val="28"/>
          <w:szCs w:val="28"/>
        </w:rPr>
        <w:t xml:space="preserve"> ис</w:t>
      </w:r>
      <w:r w:rsidR="00AB501D" w:rsidRPr="00891735">
        <w:rPr>
          <w:rFonts w:ascii="Times New Roman" w:hAnsi="Times New Roman" w:cs="Times New Roman"/>
          <w:sz w:val="28"/>
          <w:szCs w:val="28"/>
        </w:rPr>
        <w:t>следовательской работе, к походам и экспедициям, расширение кругозора воспитанников;</w:t>
      </w:r>
    </w:p>
    <w:p w:rsidR="00AB501D" w:rsidRPr="00891735" w:rsidRDefault="00AB501D" w:rsidP="00A8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735">
        <w:rPr>
          <w:rFonts w:ascii="Times New Roman" w:hAnsi="Times New Roman" w:cs="Times New Roman"/>
          <w:sz w:val="28"/>
          <w:szCs w:val="28"/>
        </w:rPr>
        <w:t>- внедрение и реализация принципа самоуправления детского объединения;</w:t>
      </w:r>
    </w:p>
    <w:p w:rsidR="00AB501D" w:rsidRPr="00891735" w:rsidRDefault="00AB501D" w:rsidP="00A8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735">
        <w:rPr>
          <w:rFonts w:ascii="Times New Roman" w:hAnsi="Times New Roman" w:cs="Times New Roman"/>
          <w:sz w:val="28"/>
          <w:szCs w:val="28"/>
        </w:rPr>
        <w:t xml:space="preserve">Цель достигается через решение следующих </w:t>
      </w:r>
      <w:r w:rsidRPr="00891735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AB501D" w:rsidRPr="00891735" w:rsidRDefault="00AB501D" w:rsidP="00A8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735">
        <w:rPr>
          <w:rFonts w:ascii="Times New Roman" w:hAnsi="Times New Roman" w:cs="Times New Roman"/>
          <w:sz w:val="28"/>
          <w:szCs w:val="28"/>
        </w:rPr>
        <w:t>- формирование лидерских качеств и развитие творческих способностей личности воспитанника;</w:t>
      </w:r>
    </w:p>
    <w:p w:rsidR="00AB501D" w:rsidRPr="00891735" w:rsidRDefault="00AB501D" w:rsidP="00A8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735">
        <w:rPr>
          <w:rFonts w:ascii="Times New Roman" w:hAnsi="Times New Roman" w:cs="Times New Roman"/>
          <w:sz w:val="28"/>
          <w:szCs w:val="28"/>
        </w:rPr>
        <w:t>- формирование и развитие способностей подростков адаптироваться в сложных условиях</w:t>
      </w:r>
      <w:r w:rsidR="0062045F" w:rsidRPr="00891735">
        <w:rPr>
          <w:rFonts w:ascii="Times New Roman" w:hAnsi="Times New Roman" w:cs="Times New Roman"/>
          <w:sz w:val="28"/>
          <w:szCs w:val="28"/>
        </w:rPr>
        <w:t xml:space="preserve"> социальной и природной среды;</w:t>
      </w:r>
    </w:p>
    <w:p w:rsidR="0062045F" w:rsidRPr="00891735" w:rsidRDefault="0062045F" w:rsidP="00A8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735">
        <w:rPr>
          <w:rFonts w:ascii="Times New Roman" w:hAnsi="Times New Roman" w:cs="Times New Roman"/>
          <w:sz w:val="28"/>
          <w:szCs w:val="28"/>
        </w:rPr>
        <w:t>- профессиональная ориентация подростков;</w:t>
      </w:r>
    </w:p>
    <w:p w:rsidR="0062045F" w:rsidRPr="00891735" w:rsidRDefault="0062045F" w:rsidP="00A8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735">
        <w:rPr>
          <w:rFonts w:ascii="Times New Roman" w:hAnsi="Times New Roman" w:cs="Times New Roman"/>
          <w:sz w:val="28"/>
          <w:szCs w:val="28"/>
        </w:rPr>
        <w:t>- формирование  прочных трудовых навыков.</w:t>
      </w:r>
    </w:p>
    <w:p w:rsidR="0062045F" w:rsidRPr="00891735" w:rsidRDefault="0062045F" w:rsidP="00A8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735">
        <w:rPr>
          <w:rFonts w:ascii="Times New Roman" w:hAnsi="Times New Roman" w:cs="Times New Roman"/>
          <w:sz w:val="28"/>
          <w:szCs w:val="28"/>
        </w:rPr>
        <w:t>Задачи данной программы подготовки активистов школьных музеев многопрофильны и определяют комплексный подход к воспитанию и обучению воспитанников, позволяя сочетать умственное, патриотическое, нравственное, эстетическое и трудовое воспитание учащихся. Особое внимание уделяется развитию духовности воспитанников путём непосредственного и эмоционального соприкосновения с реальной жизнью в природной и социальной сфере – памятники и достопримечательности великой истории и культуры Росси; природный  ландшафт; непосредственное общение с людьми труда и дела в российских селениях и малых русских городах; включённость подростка в творческий процесс</w:t>
      </w:r>
      <w:r w:rsidR="008F4909" w:rsidRPr="00891735">
        <w:rPr>
          <w:rFonts w:ascii="Times New Roman" w:hAnsi="Times New Roman" w:cs="Times New Roman"/>
          <w:sz w:val="28"/>
          <w:szCs w:val="28"/>
        </w:rPr>
        <w:t xml:space="preserve"> интенсивного становления своей личности; приобретение разнообразных, необходимых в жизни знаний, трудовых навыков, формирования дружбы и товарищества путём совместной работы – вот реальные рычаги воспитания духовности и характера подростков.</w:t>
      </w:r>
    </w:p>
    <w:p w:rsidR="00891735" w:rsidRPr="00891735" w:rsidRDefault="00700CB5" w:rsidP="00A8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735">
        <w:rPr>
          <w:rFonts w:ascii="Times New Roman" w:hAnsi="Times New Roman" w:cs="Times New Roman"/>
          <w:sz w:val="28"/>
          <w:szCs w:val="28"/>
        </w:rPr>
        <w:t>Отличительной чертой программы является то, что рассматривается именно школьный музей – самостоятельный, цельный культурно – исторический организм, со своей неповторимой судьбой и характером, который является призмой, через которую школьник получает возможность узнать прошлое своих предков, оценить своё настоящее и приступить к проекции и реализации своего будущего. Выразить свои впечатления</w:t>
      </w:r>
      <w:r w:rsidR="001162BC" w:rsidRPr="00891735">
        <w:rPr>
          <w:rFonts w:ascii="Times New Roman" w:hAnsi="Times New Roman" w:cs="Times New Roman"/>
          <w:sz w:val="28"/>
          <w:szCs w:val="28"/>
        </w:rPr>
        <w:t>, свое понимание окружающей действительности воспитанник может через формирование собственных экспозиций в коллективном долгосрочном образовательном проекте – создании школьного музея. Предметом комплексного рассмотрения на занятиях будет социальный объект, изучая который воспитанники овладевают основами музееведения.</w:t>
      </w:r>
    </w:p>
    <w:p w:rsidR="00891735" w:rsidRPr="00F150D6" w:rsidRDefault="00C84129" w:rsidP="00F150D6">
      <w:pPr>
        <w:jc w:val="both"/>
        <w:rPr>
          <w:rFonts w:ascii="Times New Roman" w:hAnsi="Times New Roman" w:cs="Times New Roman"/>
          <w:sz w:val="28"/>
          <w:szCs w:val="28"/>
        </w:rPr>
      </w:pPr>
      <w:r w:rsidRPr="00891735">
        <w:rPr>
          <w:rFonts w:ascii="Times New Roman" w:hAnsi="Times New Roman" w:cs="Times New Roman"/>
          <w:sz w:val="28"/>
          <w:szCs w:val="28"/>
        </w:rPr>
        <w:t>Прог</w:t>
      </w:r>
      <w:r w:rsidR="00915566">
        <w:rPr>
          <w:rFonts w:ascii="Times New Roman" w:hAnsi="Times New Roman" w:cs="Times New Roman"/>
          <w:sz w:val="28"/>
          <w:szCs w:val="28"/>
        </w:rPr>
        <w:t>рамма составлена на 144</w:t>
      </w:r>
      <w:bookmarkStart w:id="0" w:name="_GoBack"/>
      <w:bookmarkEnd w:id="0"/>
      <w:r w:rsidR="00A84572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F150D6">
        <w:rPr>
          <w:rFonts w:ascii="Times New Roman" w:hAnsi="Times New Roman" w:cs="Times New Roman"/>
          <w:sz w:val="28"/>
          <w:szCs w:val="28"/>
        </w:rPr>
        <w:t>4 часа в неделю)</w:t>
      </w:r>
    </w:p>
    <w:p w:rsidR="00C202B1" w:rsidRDefault="00C202B1" w:rsidP="008917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39BB" w:rsidRPr="00891735" w:rsidRDefault="00891735" w:rsidP="00891735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735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</w:t>
      </w:r>
      <w:r w:rsidR="00C84129" w:rsidRPr="00891735">
        <w:rPr>
          <w:rFonts w:ascii="Times New Roman" w:hAnsi="Times New Roman" w:cs="Times New Roman"/>
          <w:b/>
          <w:sz w:val="24"/>
          <w:szCs w:val="24"/>
        </w:rPr>
        <w:t xml:space="preserve"> «Юные краеведы</w:t>
      </w:r>
      <w:r w:rsidR="00CF39BB" w:rsidRPr="00891735">
        <w:rPr>
          <w:rFonts w:ascii="Times New Roman" w:hAnsi="Times New Roman" w:cs="Times New Roman"/>
          <w:b/>
          <w:sz w:val="24"/>
          <w:szCs w:val="24"/>
        </w:rPr>
        <w:t>»</w:t>
      </w:r>
    </w:p>
    <w:p w:rsidR="00891735" w:rsidRDefault="00C84129" w:rsidP="00891735">
      <w:r>
        <w:rPr>
          <w:b/>
        </w:rPr>
        <w:t xml:space="preserve">                                1 год обучения </w:t>
      </w:r>
      <w:r w:rsidR="00891735">
        <w:t>Название объединения: «Активисты школьного музея»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891735" w:rsidRPr="00891735" w:rsidTr="003B14E6">
        <w:tc>
          <w:tcPr>
            <w:tcW w:w="675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14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14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В том числе теория</w:t>
            </w:r>
          </w:p>
        </w:tc>
        <w:tc>
          <w:tcPr>
            <w:tcW w:w="1915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В том числе практика</w:t>
            </w:r>
          </w:p>
        </w:tc>
      </w:tr>
      <w:tr w:rsidR="00891735" w:rsidRPr="00891735" w:rsidTr="003B14E6">
        <w:tc>
          <w:tcPr>
            <w:tcW w:w="675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Музей-хранитель наследия веков</w:t>
            </w:r>
          </w:p>
        </w:tc>
        <w:tc>
          <w:tcPr>
            <w:tcW w:w="1914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4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91735" w:rsidRPr="00891735" w:rsidTr="003B14E6">
        <w:tc>
          <w:tcPr>
            <w:tcW w:w="675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Создание музейной экспозиции «Родная сторона»</w:t>
            </w:r>
          </w:p>
        </w:tc>
        <w:tc>
          <w:tcPr>
            <w:tcW w:w="1914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4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91735" w:rsidRPr="00891735" w:rsidTr="003B14E6">
        <w:tc>
          <w:tcPr>
            <w:tcW w:w="675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-экспозиционной работы</w:t>
            </w:r>
          </w:p>
        </w:tc>
        <w:tc>
          <w:tcPr>
            <w:tcW w:w="1914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4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91735" w:rsidRPr="00891735" w:rsidTr="003B14E6">
        <w:tc>
          <w:tcPr>
            <w:tcW w:w="675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Школа экскурсовода</w:t>
            </w:r>
          </w:p>
        </w:tc>
        <w:tc>
          <w:tcPr>
            <w:tcW w:w="1914" w:type="dxa"/>
          </w:tcPr>
          <w:p w:rsidR="00891735" w:rsidRPr="00891735" w:rsidRDefault="00E715DB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14" w:type="dxa"/>
          </w:tcPr>
          <w:p w:rsidR="00891735" w:rsidRPr="00891735" w:rsidRDefault="00E715DB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891735" w:rsidRPr="00891735" w:rsidRDefault="00E715DB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91735" w:rsidRPr="00891735" w:rsidTr="003B14E6">
        <w:tc>
          <w:tcPr>
            <w:tcW w:w="675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Итого:</w:t>
            </w:r>
          </w:p>
        </w:tc>
        <w:tc>
          <w:tcPr>
            <w:tcW w:w="1914" w:type="dxa"/>
          </w:tcPr>
          <w:p w:rsidR="00891735" w:rsidRPr="00891735" w:rsidRDefault="00E715DB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14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5" w:type="dxa"/>
          </w:tcPr>
          <w:p w:rsidR="00891735" w:rsidRPr="00891735" w:rsidRDefault="00891735" w:rsidP="003B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CF39BB" w:rsidRDefault="00CF39BB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092"/>
      </w:tblGrid>
      <w:tr w:rsidR="00CF39BB" w:rsidRPr="00891735" w:rsidTr="0072092F">
        <w:tc>
          <w:tcPr>
            <w:tcW w:w="1101" w:type="dxa"/>
          </w:tcPr>
          <w:p w:rsidR="00CF39BB" w:rsidRPr="00891735" w:rsidRDefault="00CF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CF39BB" w:rsidRPr="00891735" w:rsidRDefault="00CF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Тема</w:t>
            </w:r>
          </w:p>
        </w:tc>
        <w:tc>
          <w:tcPr>
            <w:tcW w:w="2092" w:type="dxa"/>
          </w:tcPr>
          <w:p w:rsidR="00CF39BB" w:rsidRPr="00891735" w:rsidRDefault="00CF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Кол-во часов</w:t>
            </w:r>
          </w:p>
        </w:tc>
      </w:tr>
      <w:tr w:rsidR="00CF39BB" w:rsidRPr="00891735" w:rsidTr="0072092F">
        <w:tc>
          <w:tcPr>
            <w:tcW w:w="1101" w:type="dxa"/>
          </w:tcPr>
          <w:p w:rsidR="00CF39BB" w:rsidRPr="00891735" w:rsidRDefault="00CF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CF39BB" w:rsidRPr="00891735" w:rsidRDefault="00CF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1.Музей –хранитель наследия веков</w:t>
            </w:r>
          </w:p>
        </w:tc>
        <w:tc>
          <w:tcPr>
            <w:tcW w:w="2092" w:type="dxa"/>
          </w:tcPr>
          <w:p w:rsidR="00CF39BB" w:rsidRPr="00891735" w:rsidRDefault="00CF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34 ч.: 9 ч. –теория,</w:t>
            </w:r>
          </w:p>
          <w:p w:rsidR="00CF39BB" w:rsidRPr="00891735" w:rsidRDefault="00CF39BB" w:rsidP="00CF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25 ч.- практика</w:t>
            </w:r>
          </w:p>
        </w:tc>
      </w:tr>
      <w:tr w:rsidR="00CF39BB" w:rsidRPr="00891735" w:rsidTr="0072092F">
        <w:tc>
          <w:tcPr>
            <w:tcW w:w="1101" w:type="dxa"/>
          </w:tcPr>
          <w:p w:rsidR="00CF39BB" w:rsidRPr="00891735" w:rsidRDefault="00CF39BB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378" w:type="dxa"/>
          </w:tcPr>
          <w:p w:rsidR="00CF39BB" w:rsidRPr="00891735" w:rsidRDefault="00CF39BB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Исторические предпосылки возникновения музеев</w:t>
            </w:r>
          </w:p>
          <w:p w:rsidR="00CF39BB" w:rsidRPr="00891735" w:rsidRDefault="00CF39BB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Понятие об историко – культурном и природном наследии. Формы бытования наследия. Охрана объектов наследия. Краеведение как комплексный метод выявления</w:t>
            </w:r>
            <w:r w:rsidR="0072092F"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изучения наследия. </w:t>
            </w:r>
            <w:proofErr w:type="spellStart"/>
            <w:r w:rsidR="0072092F" w:rsidRPr="00891735">
              <w:rPr>
                <w:rFonts w:ascii="Times New Roman" w:hAnsi="Times New Roman" w:cs="Times New Roman"/>
                <w:sz w:val="24"/>
                <w:szCs w:val="24"/>
              </w:rPr>
              <w:t>Музеефикация</w:t>
            </w:r>
            <w:proofErr w:type="spellEnd"/>
            <w:r w:rsidR="0072092F"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</w:t>
            </w:r>
            <w:r w:rsidR="00630D3B"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аследия как способ их охраны и </w:t>
            </w:r>
            <w:r w:rsidR="0072092F" w:rsidRPr="00891735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630D3B" w:rsidRPr="00891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D3B" w:rsidRPr="00891735" w:rsidRDefault="00630D3B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Цели и задачи работы музеев. Музейное дело в России</w:t>
            </w:r>
            <w:r w:rsidR="00926C54" w:rsidRPr="00891735">
              <w:rPr>
                <w:rFonts w:ascii="Times New Roman" w:hAnsi="Times New Roman" w:cs="Times New Roman"/>
                <w:sz w:val="24"/>
                <w:szCs w:val="24"/>
              </w:rPr>
              <w:t>. Закон РФ «О Музейном фонде РФ и музеях в РФ» (1996 г.)</w:t>
            </w:r>
          </w:p>
          <w:p w:rsidR="00926C54" w:rsidRPr="00891735" w:rsidRDefault="00926C54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Классификация музеев. Государственные и частные музеи. Музей-заповедник, домашний музей, музей-выставка. Основы музейного дела.</w:t>
            </w:r>
          </w:p>
          <w:p w:rsidR="00926C54" w:rsidRPr="00891735" w:rsidRDefault="00926C54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Понятие «культура поведения». Правила поведения в музее.</w:t>
            </w:r>
          </w:p>
          <w:p w:rsidR="00926C54" w:rsidRPr="00891735" w:rsidRDefault="00926C54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926C54" w:rsidRPr="00891735" w:rsidRDefault="00926C54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-сформулировать понятия: окружающий мир, время, культура, культурное наследие, музей, вещь музейного значения, подлинник, копия, реставрация. Творческое сочинение «Наследие, которым я дорожу». Посещение музеев, знакомство с их работой.</w:t>
            </w:r>
          </w:p>
        </w:tc>
        <w:tc>
          <w:tcPr>
            <w:tcW w:w="2092" w:type="dxa"/>
          </w:tcPr>
          <w:p w:rsidR="00CF39BB" w:rsidRPr="00891735" w:rsidRDefault="00926C54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CF39BB" w:rsidRPr="00891735" w:rsidTr="0072092F">
        <w:tc>
          <w:tcPr>
            <w:tcW w:w="1101" w:type="dxa"/>
          </w:tcPr>
          <w:p w:rsidR="00CF39BB" w:rsidRPr="00891735" w:rsidRDefault="00926C54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6378" w:type="dxa"/>
          </w:tcPr>
          <w:p w:rsidR="00CF39BB" w:rsidRPr="00891735" w:rsidRDefault="00926C54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Музей в школе - хранитель памяти</w:t>
            </w:r>
          </w:p>
          <w:p w:rsidR="00926C54" w:rsidRPr="00891735" w:rsidRDefault="00926C54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краеведческое движение учащихся РФ «Отечество», его цели, задачи, участники, программы</w:t>
            </w:r>
            <w:r w:rsidR="00971E2B"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. Школьный музей как организационно- методический центр движения «Отечество» в учреждениях образования. Задачи собирательской работы, её связь с профилем и тематикой музея, с содержанием </w:t>
            </w:r>
            <w:proofErr w:type="spellStart"/>
            <w:r w:rsidR="00971E2B" w:rsidRPr="00891735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="00971E2B"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краеведческих экспозиций.</w:t>
            </w:r>
          </w:p>
          <w:p w:rsidR="00971E2B" w:rsidRPr="00891735" w:rsidRDefault="00971E2B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Сущность понятия «школьный музей», его роль в микрорайоне. Документы, регламентирующие работу школьного музея. «Примерное положение о музее образовательного учреждения» - основной документ по организации и деятельности школьного музея.</w:t>
            </w:r>
          </w:p>
          <w:p w:rsidR="00971E2B" w:rsidRPr="00891735" w:rsidRDefault="00971E2B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«профиль музея». Сущность и специфические особенности школьных музеев разного профиля. Функции  школьного музея. Совет школьного музея, распределение </w:t>
            </w:r>
            <w:r w:rsidRPr="00891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 среди его членов, актив музея.</w:t>
            </w:r>
          </w:p>
          <w:p w:rsidR="00971E2B" w:rsidRPr="00891735" w:rsidRDefault="00971E2B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971E2B" w:rsidRPr="00891735" w:rsidRDefault="00971E2B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Посещение экскурсий в школьном музее. Планирование работы на год.</w:t>
            </w:r>
          </w:p>
        </w:tc>
        <w:tc>
          <w:tcPr>
            <w:tcW w:w="2092" w:type="dxa"/>
          </w:tcPr>
          <w:p w:rsidR="00CF39BB" w:rsidRPr="00891735" w:rsidRDefault="00926C54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часов</w:t>
            </w:r>
          </w:p>
        </w:tc>
      </w:tr>
      <w:tr w:rsidR="00CF39BB" w:rsidRPr="00891735" w:rsidTr="0072092F">
        <w:tc>
          <w:tcPr>
            <w:tcW w:w="1101" w:type="dxa"/>
          </w:tcPr>
          <w:p w:rsidR="00CF39BB" w:rsidRPr="00891735" w:rsidRDefault="00971E2B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6378" w:type="dxa"/>
          </w:tcPr>
          <w:p w:rsidR="00CF39BB" w:rsidRPr="00891735" w:rsidRDefault="00971E2B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Фонды школьного музея</w:t>
            </w:r>
          </w:p>
          <w:p w:rsidR="00971E2B" w:rsidRPr="00891735" w:rsidRDefault="00971E2B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Структура и состав собрания школьного музея</w:t>
            </w:r>
            <w:r w:rsidR="000946A2" w:rsidRPr="00891735">
              <w:rPr>
                <w:rFonts w:ascii="Times New Roman" w:hAnsi="Times New Roman" w:cs="Times New Roman"/>
                <w:sz w:val="24"/>
                <w:szCs w:val="24"/>
              </w:rPr>
              <w:t>: основной и научно – вспомогательные фонды, музейные коллекции. Основные принципы формирования фондов и коллекций. Организация учёта фондов школьного музея. Обеспечение сохранности музейных предметов: температурно – влажностный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</w:t>
            </w:r>
          </w:p>
          <w:p w:rsidR="000946A2" w:rsidRPr="00891735" w:rsidRDefault="000946A2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Сущность понятия «домашний музей». Семейный фотоальбом. Фотографии и документы родственников, участников войны, работников тыла. Медали, ордена, другие награды.</w:t>
            </w:r>
          </w:p>
          <w:p w:rsidR="000946A2" w:rsidRPr="00891735" w:rsidRDefault="000946A2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0946A2" w:rsidRPr="00891735" w:rsidRDefault="000946A2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Игра – практикум по разработке структуры музейного собрания, формированию основного и научно- вспомогательного фондов, тематических, систематических и персональных коллекций. Создание инвентарной книги собственного «домашнего музея»</w:t>
            </w:r>
          </w:p>
        </w:tc>
        <w:tc>
          <w:tcPr>
            <w:tcW w:w="2092" w:type="dxa"/>
          </w:tcPr>
          <w:p w:rsidR="00CF39BB" w:rsidRPr="00891735" w:rsidRDefault="00971E2B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CF39BB" w:rsidRPr="00891735" w:rsidTr="0072092F">
        <w:tc>
          <w:tcPr>
            <w:tcW w:w="1101" w:type="dxa"/>
          </w:tcPr>
          <w:p w:rsidR="00CF39BB" w:rsidRPr="00891735" w:rsidRDefault="000946A2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6378" w:type="dxa"/>
          </w:tcPr>
          <w:p w:rsidR="00F0292C" w:rsidRPr="00891735" w:rsidRDefault="000946A2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Экспонат. Информационный потенциал музейного экспоната</w:t>
            </w:r>
          </w:p>
          <w:p w:rsidR="00F0292C" w:rsidRPr="00891735" w:rsidRDefault="00F0292C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Экспонат – памятник материальной культуры. Музейный предмет как источник научных знаний. Типы и группы музейных предметов. Музейные предметы и научно – вспомогательные материалы. Рождение вещи, жизнь вещи, смерть вещи. Задача учёта и научного описания музейных предметов. Система учёта музейных фондов: главная инвентарная книга, инвентарные книги и коллекционные описи, паспорта музейных предметов и вспомогательные картотеки. Понятие об атрибуции музейных предметов. Взаимообмен экспонатами музея школы с другими музейными учреждениями и отдельными лицами.</w:t>
            </w:r>
          </w:p>
          <w:p w:rsidR="00F0292C" w:rsidRPr="00891735" w:rsidRDefault="00F0292C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F0292C" w:rsidRPr="00891735" w:rsidRDefault="00F0292C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Классификация предоставленных музейных предметов.</w:t>
            </w:r>
          </w:p>
          <w:p w:rsidR="00F0292C" w:rsidRPr="00891735" w:rsidRDefault="00F0292C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Формулирование правил хранения фотографий, семейных реликвий.</w:t>
            </w:r>
          </w:p>
        </w:tc>
        <w:tc>
          <w:tcPr>
            <w:tcW w:w="2092" w:type="dxa"/>
          </w:tcPr>
          <w:p w:rsidR="00CF39BB" w:rsidRPr="00891735" w:rsidRDefault="000946A2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CF39BB" w:rsidRPr="00891735" w:rsidTr="0072092F">
        <w:tc>
          <w:tcPr>
            <w:tcW w:w="1101" w:type="dxa"/>
          </w:tcPr>
          <w:p w:rsidR="00CF39BB" w:rsidRPr="00891735" w:rsidRDefault="00F0292C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6378" w:type="dxa"/>
          </w:tcPr>
          <w:p w:rsidR="0074485C" w:rsidRPr="00891735" w:rsidRDefault="00F0292C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Музейная экспозиция</w:t>
            </w:r>
          </w:p>
          <w:p w:rsidR="00F0292C" w:rsidRPr="00891735" w:rsidRDefault="00F0292C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Музейная экспозиция. Основные понятия раздела («экспонат», «экспозиционный материал», «тематическая структура», «экспозиционные комплексы», «музейная экспозиция» и др.).</w:t>
            </w:r>
          </w:p>
          <w:p w:rsidR="00F0292C" w:rsidRPr="00891735" w:rsidRDefault="00F0292C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Экспозиционные материалы (музейные предметы, копии, тексты, </w:t>
            </w:r>
            <w:proofErr w:type="spellStart"/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фонокомментарии</w:t>
            </w:r>
            <w:proofErr w:type="spellEnd"/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, указатели и др.) Особенности экспозиций разных групп музеев (общеисторические музеи, исторические отделы краеведческих музеев, этнографические музеи, музеи – заповедники, музеи под открытым небом).</w:t>
            </w:r>
          </w:p>
          <w:p w:rsidR="00F0292C" w:rsidRPr="00891735" w:rsidRDefault="00F0292C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Экспозиция в школьном музее</w:t>
            </w:r>
            <w:r w:rsidR="00FE38A8"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. Тексты в музейной экспозиции, их назначение. Виды </w:t>
            </w:r>
            <w:proofErr w:type="spellStart"/>
            <w:r w:rsidR="00FE38A8" w:rsidRPr="00891735">
              <w:rPr>
                <w:rFonts w:ascii="Times New Roman" w:hAnsi="Times New Roman" w:cs="Times New Roman"/>
                <w:sz w:val="24"/>
                <w:szCs w:val="24"/>
              </w:rPr>
              <w:t>оглавительных</w:t>
            </w:r>
            <w:proofErr w:type="spellEnd"/>
            <w:r w:rsidR="00FE38A8"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и сопроводительных текстов. Правила составления этикеток к экспонатам. Приёмы размещения текстов в экспозиции. Научное определение и описание музейных </w:t>
            </w:r>
            <w:proofErr w:type="spellStart"/>
            <w:proofErr w:type="gramStart"/>
            <w:r w:rsidR="00FE38A8" w:rsidRPr="00891735">
              <w:rPr>
                <w:rFonts w:ascii="Times New Roman" w:hAnsi="Times New Roman" w:cs="Times New Roman"/>
                <w:sz w:val="24"/>
                <w:szCs w:val="24"/>
              </w:rPr>
              <w:t>материалов.Шифр</w:t>
            </w:r>
            <w:proofErr w:type="spellEnd"/>
            <w:proofErr w:type="gramEnd"/>
            <w:r w:rsidR="00FE38A8"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собранных предметов и документов. </w:t>
            </w:r>
            <w:r w:rsidR="00FE38A8" w:rsidRPr="00891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приёма и выдачи музейных материалов.</w:t>
            </w:r>
          </w:p>
          <w:p w:rsidR="00FE38A8" w:rsidRPr="00891735" w:rsidRDefault="00FE38A8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FE38A8" w:rsidRPr="00891735" w:rsidRDefault="00FE38A8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Знакомство с постоянной экспозицией музея. Анализ существующей в школьном музее экспозиции по содержанию, приёмам построения и оформления экспозиции. Игра – практикум по составлению этикетажа к экспонатам школьного музея. Собирательская работа для домашнего музея.</w:t>
            </w:r>
          </w:p>
        </w:tc>
        <w:tc>
          <w:tcPr>
            <w:tcW w:w="2092" w:type="dxa"/>
          </w:tcPr>
          <w:p w:rsidR="00CF39BB" w:rsidRPr="00891735" w:rsidRDefault="00F0292C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часов</w:t>
            </w:r>
          </w:p>
        </w:tc>
      </w:tr>
      <w:tr w:rsidR="00CF39BB" w:rsidRPr="00891735" w:rsidTr="0072092F">
        <w:tc>
          <w:tcPr>
            <w:tcW w:w="1101" w:type="dxa"/>
          </w:tcPr>
          <w:p w:rsidR="00CF39BB" w:rsidRPr="00891735" w:rsidRDefault="00F0292C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E38A8"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CF39BB" w:rsidRPr="00891735" w:rsidRDefault="00FE38A8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Приёмы оформления сменной экспозиции</w:t>
            </w:r>
          </w:p>
          <w:p w:rsidR="00FE38A8" w:rsidRPr="00891735" w:rsidRDefault="00FE38A8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gramStart"/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экспозиций.</w:t>
            </w:r>
            <w:r w:rsidR="00DB1BDF" w:rsidRPr="00891735">
              <w:rPr>
                <w:rFonts w:ascii="Times New Roman" w:hAnsi="Times New Roman" w:cs="Times New Roman"/>
                <w:sz w:val="24"/>
                <w:szCs w:val="24"/>
              </w:rPr>
              <w:t>Музейная</w:t>
            </w:r>
            <w:proofErr w:type="gramEnd"/>
            <w:r w:rsidR="00DB1BDF"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экспозиция – текст (музейные предметы – вещи) и подтекст (понятия – ценностная ориентация, этно – конфессиональное самосознание, этнические стереотипы поведения). Алгоритм разработки и построение сменной экспозиции по теме проведённого поиска с последовательной отработкой этапов и приёмов экспозиционной работы.</w:t>
            </w:r>
          </w:p>
          <w:p w:rsidR="00DB1BDF" w:rsidRPr="00891735" w:rsidRDefault="00DB1BDF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DB1BDF" w:rsidRPr="00891735" w:rsidRDefault="00DB1BDF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Планирование проекта сменной экспозиции. Разработка и построение сменной экспозиции по теме проведённого поиска с последовательной отработкой этапов и приёмов экспозиционной работы.</w:t>
            </w:r>
          </w:p>
        </w:tc>
        <w:tc>
          <w:tcPr>
            <w:tcW w:w="2092" w:type="dxa"/>
          </w:tcPr>
          <w:p w:rsidR="00CF39BB" w:rsidRPr="00891735" w:rsidRDefault="00F0292C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CF39BB" w:rsidRPr="00891735" w:rsidTr="0072092F">
        <w:tc>
          <w:tcPr>
            <w:tcW w:w="1101" w:type="dxa"/>
          </w:tcPr>
          <w:p w:rsidR="00CF39BB" w:rsidRPr="00891735" w:rsidRDefault="00DB1BDF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6378" w:type="dxa"/>
          </w:tcPr>
          <w:p w:rsidR="00CF39BB" w:rsidRPr="00891735" w:rsidRDefault="00DB1BDF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Сбор и обработка воспоминаний</w:t>
            </w:r>
          </w:p>
          <w:p w:rsidR="00DB1BDF" w:rsidRPr="00891735" w:rsidRDefault="00DB1BDF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Правила сбора и обработки воспоминаний. Правила анкетирования и интервьюирования. Работа с информаторами по вопросникам. Современные требования к анкетам, интервью. Обработка анкет информаторов</w:t>
            </w:r>
            <w:r w:rsidR="006F4BC3" w:rsidRPr="00891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BC3" w:rsidRPr="00891735" w:rsidRDefault="006F4BC3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Переписка с земляками, ветеранами ВО войны: правила оформления писем, выявление адресатов, оформление документов для фонда музея.</w:t>
            </w:r>
          </w:p>
          <w:p w:rsidR="006F4BC3" w:rsidRPr="00891735" w:rsidRDefault="006F4BC3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  <w:p w:rsidR="006F4BC3" w:rsidRPr="00891735" w:rsidRDefault="006F4BC3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и интервьюирования членов семьи, родственников.</w:t>
            </w:r>
          </w:p>
        </w:tc>
        <w:tc>
          <w:tcPr>
            <w:tcW w:w="2092" w:type="dxa"/>
          </w:tcPr>
          <w:p w:rsidR="00CF39BB" w:rsidRPr="00891735" w:rsidRDefault="00DB1BDF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CF39BB" w:rsidRPr="00891735" w:rsidTr="0072092F">
        <w:tc>
          <w:tcPr>
            <w:tcW w:w="1101" w:type="dxa"/>
          </w:tcPr>
          <w:p w:rsidR="00CF39BB" w:rsidRPr="00891735" w:rsidRDefault="00CF39BB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CF39BB" w:rsidRPr="00891735" w:rsidRDefault="006F4BC3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2. Создание музейных экспозиций, посвящённых семье, истории школы</w:t>
            </w:r>
          </w:p>
        </w:tc>
        <w:tc>
          <w:tcPr>
            <w:tcW w:w="2092" w:type="dxa"/>
          </w:tcPr>
          <w:p w:rsidR="00CF39BB" w:rsidRPr="00891735" w:rsidRDefault="006F4BC3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  <w:tr w:rsidR="006F4BC3" w:rsidRPr="00891735" w:rsidTr="00B07E0F">
        <w:tc>
          <w:tcPr>
            <w:tcW w:w="1101" w:type="dxa"/>
          </w:tcPr>
          <w:p w:rsidR="006F4BC3" w:rsidRPr="00891735" w:rsidRDefault="00B07E0F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6378" w:type="dxa"/>
          </w:tcPr>
          <w:p w:rsidR="006F4BC3" w:rsidRPr="00891735" w:rsidRDefault="00B07E0F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Семья. Семейные архивы</w:t>
            </w:r>
          </w:p>
        </w:tc>
        <w:tc>
          <w:tcPr>
            <w:tcW w:w="2092" w:type="dxa"/>
          </w:tcPr>
          <w:p w:rsidR="006F4BC3" w:rsidRPr="00891735" w:rsidRDefault="00B07E0F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11 часов</w:t>
            </w:r>
          </w:p>
        </w:tc>
      </w:tr>
      <w:tr w:rsidR="006F4BC3" w:rsidRPr="00891735" w:rsidTr="00B07E0F">
        <w:tc>
          <w:tcPr>
            <w:tcW w:w="1101" w:type="dxa"/>
          </w:tcPr>
          <w:p w:rsidR="006F4BC3" w:rsidRPr="00891735" w:rsidRDefault="006F4BC3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6F4BC3" w:rsidRPr="00891735" w:rsidRDefault="00B07E0F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Что такое семья, род? Семейные предания, традиции и реликвии. Моё родословное дерево. Семейный архив. Памятные события в истории семьи. Биографии членов семьи, рода. Составление родословных таблиц. Как записать рассказы и воспоминания родственников. Дом – портрет эпохи. Вещи в доме. Обряды рождения дома. Хранители очага, обереги. Моя улица, архитектурные особенности зданий.</w:t>
            </w:r>
          </w:p>
          <w:p w:rsidR="00B07E0F" w:rsidRPr="00891735" w:rsidRDefault="00B07E0F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B07E0F" w:rsidRPr="00891735" w:rsidRDefault="00B07E0F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Запись воспоминаний и рассказов членов семьи о событиях, связанных с историей рода и родного края. Составление родословных таблиц. Изыскание семейных реликвий. Описание семейных архивов и реликвий. Обсуждение собранных материалов.</w:t>
            </w:r>
          </w:p>
        </w:tc>
        <w:tc>
          <w:tcPr>
            <w:tcW w:w="2092" w:type="dxa"/>
          </w:tcPr>
          <w:p w:rsidR="006F4BC3" w:rsidRPr="00891735" w:rsidRDefault="006F4BC3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BC3" w:rsidRPr="00891735" w:rsidTr="00B07E0F">
        <w:tc>
          <w:tcPr>
            <w:tcW w:w="1101" w:type="dxa"/>
          </w:tcPr>
          <w:p w:rsidR="006F4BC3" w:rsidRPr="00891735" w:rsidRDefault="00B07E0F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6378" w:type="dxa"/>
          </w:tcPr>
          <w:p w:rsidR="006F4BC3" w:rsidRPr="00891735" w:rsidRDefault="00B07E0F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двор</w:t>
            </w:r>
            <w:r w:rsidR="007E6199"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, микрорайон и его ближайшее окружение</w:t>
            </w:r>
          </w:p>
          <w:p w:rsidR="00FF372B" w:rsidRPr="00891735" w:rsidRDefault="00FF372B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Школа, назначение кабинетов и помещений, школьный двор, дорога в школу; названия прилегающих к школе улиц, предприятия и организации микрорайона, памятные и примечательные места и пр.</w:t>
            </w:r>
          </w:p>
          <w:p w:rsidR="00FF372B" w:rsidRPr="00891735" w:rsidRDefault="00FF372B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FF372B" w:rsidRPr="00891735" w:rsidRDefault="00FF372B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плана-схемы микрорайона школы и его вычерчивание условными знаками с указанием назначения </w:t>
            </w:r>
            <w:r w:rsidRPr="00891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 и сооружений. Чтение плана школьного двора и школы.</w:t>
            </w:r>
          </w:p>
          <w:p w:rsidR="00FF372B" w:rsidRPr="00891735" w:rsidRDefault="00FF372B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Экскурсия по территории микрорайона школы и ближнему окружению с выяснением назначения различных зданий и сооружений ( жилые, торговые, культурно-досуговые и пр.) и нанесением их на план местности.</w:t>
            </w:r>
          </w:p>
        </w:tc>
        <w:tc>
          <w:tcPr>
            <w:tcW w:w="2092" w:type="dxa"/>
          </w:tcPr>
          <w:p w:rsidR="006F4BC3" w:rsidRPr="00891735" w:rsidRDefault="007E6199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часов</w:t>
            </w:r>
          </w:p>
        </w:tc>
      </w:tr>
      <w:tr w:rsidR="006F4BC3" w:rsidRPr="00891735" w:rsidTr="00B07E0F">
        <w:tc>
          <w:tcPr>
            <w:tcW w:w="1101" w:type="dxa"/>
          </w:tcPr>
          <w:p w:rsidR="006F4BC3" w:rsidRPr="00891735" w:rsidRDefault="00FF372B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6378" w:type="dxa"/>
          </w:tcPr>
          <w:p w:rsidR="006F4BC3" w:rsidRPr="00891735" w:rsidRDefault="00FF372B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Проект экспозиции, посвящённой истории школы</w:t>
            </w:r>
          </w:p>
          <w:p w:rsidR="00FF372B" w:rsidRPr="00891735" w:rsidRDefault="00FF372B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История школы</w:t>
            </w:r>
            <w:r w:rsidR="00954C1C" w:rsidRPr="00891735">
              <w:rPr>
                <w:rFonts w:ascii="Times New Roman" w:hAnsi="Times New Roman" w:cs="Times New Roman"/>
                <w:sz w:val="24"/>
                <w:szCs w:val="24"/>
              </w:rPr>
              <w:t>. Школьные традиции и достопримечательности. Роль учителя в школе. Учительские династии и их семейные реликвии. Выпускники школы, их след в истории края. Публикации о школе, её учителях и выпускниках. Летопись школы. Школьный музей и архив. Источники по истории школы в районных, городских, областных и республиканских архивах. Ведение исторической хроники и летописи школы.</w:t>
            </w:r>
          </w:p>
          <w:p w:rsidR="00954C1C" w:rsidRPr="00891735" w:rsidRDefault="00954C1C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954C1C" w:rsidRPr="00891735" w:rsidRDefault="00954C1C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анкетирования и интервьюирования учащихся школы на тему: Какой должна быть экспозиция о школе?» Подготовка к анкетированию и интервьюированию учителей школы</w:t>
            </w:r>
          </w:p>
        </w:tc>
        <w:tc>
          <w:tcPr>
            <w:tcW w:w="2092" w:type="dxa"/>
          </w:tcPr>
          <w:p w:rsidR="006F4BC3" w:rsidRPr="00891735" w:rsidRDefault="00FF372B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</w:tr>
      <w:tr w:rsidR="006F4BC3" w:rsidRPr="00891735" w:rsidTr="00B07E0F">
        <w:tc>
          <w:tcPr>
            <w:tcW w:w="1101" w:type="dxa"/>
          </w:tcPr>
          <w:p w:rsidR="006F4BC3" w:rsidRPr="00891735" w:rsidRDefault="006F4BC3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6F4BC3" w:rsidRPr="00891735" w:rsidRDefault="00954C1C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3. Основы туристско – экспедиционной работы</w:t>
            </w:r>
          </w:p>
        </w:tc>
        <w:tc>
          <w:tcPr>
            <w:tcW w:w="2092" w:type="dxa"/>
          </w:tcPr>
          <w:p w:rsidR="006F4BC3" w:rsidRPr="00891735" w:rsidRDefault="00954C1C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  <w:tr w:rsidR="006F4BC3" w:rsidRPr="00891735" w:rsidTr="00B07E0F">
        <w:tc>
          <w:tcPr>
            <w:tcW w:w="1101" w:type="dxa"/>
          </w:tcPr>
          <w:p w:rsidR="006F4BC3" w:rsidRPr="00891735" w:rsidRDefault="00954C1C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6378" w:type="dxa"/>
          </w:tcPr>
          <w:p w:rsidR="006F4BC3" w:rsidRPr="00891735" w:rsidRDefault="00954C1C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при проведении экскурсий, туристских походов и экспедиций</w:t>
            </w:r>
          </w:p>
          <w:p w:rsidR="00954C1C" w:rsidRPr="00891735" w:rsidRDefault="00C11EBB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туристской прогулки, экскурсии, похода, экспедиции. Правила поведения в городе, в транспорте.</w:t>
            </w:r>
          </w:p>
          <w:p w:rsidR="00C11EBB" w:rsidRPr="00891735" w:rsidRDefault="00C11EBB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Правили поведения в учебных и досуговых учреждениях, музеях. Правила обращения с колюще – режущими предметами, электроприборами, предметами бытовой химии и медикаментами. Пожарная безопасность и правила поведения в чрезвычайных ситуациях. Телефоны аварийных служб.</w:t>
            </w:r>
          </w:p>
          <w:p w:rsidR="00C11EBB" w:rsidRPr="00891735" w:rsidRDefault="00C11EBB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Необходимость выполнения требований руководителя экскурсионной группы. Взаимопомощь в походе.</w:t>
            </w:r>
          </w:p>
          <w:p w:rsidR="00D77365" w:rsidRPr="00891735" w:rsidRDefault="00D77365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Знакомство с инструкцией по организации туристских походов, экскурсий с учащимися, воспитанниками РФ.</w:t>
            </w:r>
          </w:p>
          <w:p w:rsidR="00D77365" w:rsidRPr="00891735" w:rsidRDefault="00D77365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C11EBB" w:rsidRPr="00891735" w:rsidRDefault="00D77365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Игры на темы: «Что делать в случае….(задымления, обнаружения  очагов возгорания, запах газа, посторонних предметов и пр.)?, «Действия в чрезвычайной ситуации во время экскурсии, в походе, экспедиции», «Правила перехода улицы»</w:t>
            </w:r>
            <w:r w:rsidR="007A0636" w:rsidRPr="00891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6F4BC3" w:rsidRPr="00891735" w:rsidRDefault="00954C1C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</w:tr>
      <w:tr w:rsidR="006F4BC3" w:rsidRPr="00891735" w:rsidTr="00B07E0F">
        <w:tc>
          <w:tcPr>
            <w:tcW w:w="1101" w:type="dxa"/>
          </w:tcPr>
          <w:p w:rsidR="006F4BC3" w:rsidRPr="00891735" w:rsidRDefault="007A0636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6378" w:type="dxa"/>
          </w:tcPr>
          <w:p w:rsidR="006F4BC3" w:rsidRPr="00891735" w:rsidRDefault="007A0636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Туристское снаряжение и уход за ним</w:t>
            </w:r>
          </w:p>
          <w:p w:rsidR="007A0636" w:rsidRPr="00891735" w:rsidRDefault="007A0636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Личное туристическое снаряжение для прогулки, похода, экскурсии, экспедиции. Требования к групповому снаряжению и правила ухода за ним. Палатки и тенты, их виды и назначение. Кухонное и костровое снаряжение. Требования к упаковке продуктов. Укладка рюкзака, соблюдение гигиенических требований. Выполнение простейших краеведческих заданий.</w:t>
            </w:r>
          </w:p>
          <w:p w:rsidR="007A0636" w:rsidRPr="00891735" w:rsidRDefault="007A0636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7A0636" w:rsidRPr="00891735" w:rsidRDefault="007A0636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Упаковка и распределение между участниками группового снаряжения. Овладение навыками пользования групповым снаряжением и применения его. Овладение навыками установки, снятия и упаковки палатки.</w:t>
            </w:r>
          </w:p>
        </w:tc>
        <w:tc>
          <w:tcPr>
            <w:tcW w:w="2092" w:type="dxa"/>
          </w:tcPr>
          <w:p w:rsidR="006F4BC3" w:rsidRPr="00891735" w:rsidRDefault="007A0636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</w:tr>
      <w:tr w:rsidR="007A0636" w:rsidRPr="00891735" w:rsidTr="007A0636">
        <w:tc>
          <w:tcPr>
            <w:tcW w:w="1101" w:type="dxa"/>
          </w:tcPr>
          <w:p w:rsidR="007A0636" w:rsidRPr="00891735" w:rsidRDefault="007A0636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6378" w:type="dxa"/>
          </w:tcPr>
          <w:p w:rsidR="007A0636" w:rsidRPr="00891735" w:rsidRDefault="007A0636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Туристическая группа на экскурсии, в походе</w:t>
            </w:r>
          </w:p>
          <w:p w:rsidR="007A0636" w:rsidRPr="00891735" w:rsidRDefault="007A0636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Строй туристической группы. Направляющий, </w:t>
            </w:r>
            <w:r w:rsidRPr="00891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замыкающий в туристической группе</w:t>
            </w:r>
            <w:r w:rsidR="000A7CEC" w:rsidRPr="00891735">
              <w:rPr>
                <w:rFonts w:ascii="Times New Roman" w:hAnsi="Times New Roman" w:cs="Times New Roman"/>
                <w:sz w:val="24"/>
                <w:szCs w:val="24"/>
              </w:rPr>
              <w:t>. Ритм и темп движения в группе. Правила перехода улиц, дорог. Взаимопомощь в туристической группе. Привалы. Распорядок дня. Бивак, требования к ним, устройство и оборудование бивака. Охрана природы на прогулке, экскурсии, в походе, экспедиции.</w:t>
            </w:r>
          </w:p>
          <w:p w:rsidR="000A7CEC" w:rsidRPr="00891735" w:rsidRDefault="000A7CEC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0A7CEC" w:rsidRPr="00891735" w:rsidRDefault="000A7CEC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Построение в походную колонну, отработка движения группы. Работа направляющего и  замыкающего. Туристическая прогулка, поход. Планирование бивака, его организация на местности, организация бивачных работ.</w:t>
            </w:r>
          </w:p>
        </w:tc>
        <w:tc>
          <w:tcPr>
            <w:tcW w:w="2092" w:type="dxa"/>
          </w:tcPr>
          <w:p w:rsidR="007A0636" w:rsidRPr="00891735" w:rsidRDefault="007A0636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часов</w:t>
            </w:r>
          </w:p>
        </w:tc>
      </w:tr>
      <w:tr w:rsidR="007A0636" w:rsidRPr="00891735" w:rsidTr="007A0636">
        <w:tc>
          <w:tcPr>
            <w:tcW w:w="1101" w:type="dxa"/>
          </w:tcPr>
          <w:p w:rsidR="007A0636" w:rsidRPr="00891735" w:rsidRDefault="000A7CEC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6378" w:type="dxa"/>
          </w:tcPr>
          <w:p w:rsidR="007A0636" w:rsidRPr="00891735" w:rsidRDefault="000A7CEC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организации и проведения похода, экспедиции</w:t>
            </w:r>
          </w:p>
          <w:p w:rsidR="000A7CEC" w:rsidRPr="00891735" w:rsidRDefault="000A7CEC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Этапы организации экспедиции. Распределение должностей и заданий в группе. Планирование индивидуальной деятельности по этапам экспедиции, в соответствии с полученной должностью. Планирование и  разработка маршрута. Туристская схема и топографическая карта, маршрутные документы.</w:t>
            </w:r>
          </w:p>
          <w:p w:rsidR="000A7CEC" w:rsidRPr="00891735" w:rsidRDefault="000A7CEC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Отчёт о проведении похода, экспедиции</w:t>
            </w:r>
          </w:p>
          <w:p w:rsidR="000A7CEC" w:rsidRPr="00891735" w:rsidRDefault="000A7CEC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E20056" w:rsidRPr="00891735" w:rsidRDefault="00E20056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похода</w:t>
            </w:r>
            <w:r w:rsidR="00313E28" w:rsidRPr="00891735">
              <w:rPr>
                <w:rFonts w:ascii="Times New Roman" w:hAnsi="Times New Roman" w:cs="Times New Roman"/>
                <w:sz w:val="24"/>
                <w:szCs w:val="24"/>
              </w:rPr>
              <w:t>, экспедиции в соответствии с должностными обязанностями в группе. Индивидуальный отчёт по этапам экспедиции</w:t>
            </w:r>
          </w:p>
        </w:tc>
        <w:tc>
          <w:tcPr>
            <w:tcW w:w="2092" w:type="dxa"/>
          </w:tcPr>
          <w:p w:rsidR="007A0636" w:rsidRPr="00891735" w:rsidRDefault="000A7CEC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  <w:tr w:rsidR="007A0636" w:rsidRPr="00891735" w:rsidTr="007A0636">
        <w:tc>
          <w:tcPr>
            <w:tcW w:w="1101" w:type="dxa"/>
          </w:tcPr>
          <w:p w:rsidR="007A0636" w:rsidRPr="00891735" w:rsidRDefault="007A0636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7A0636" w:rsidRPr="00891735" w:rsidRDefault="00313E28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4. Школа экскурсовода</w:t>
            </w:r>
          </w:p>
        </w:tc>
        <w:tc>
          <w:tcPr>
            <w:tcW w:w="2092" w:type="dxa"/>
          </w:tcPr>
          <w:p w:rsidR="007A0636" w:rsidRPr="00891735" w:rsidRDefault="00313E28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  <w:tr w:rsidR="007A0636" w:rsidRPr="00891735" w:rsidTr="007A0636">
        <w:tc>
          <w:tcPr>
            <w:tcW w:w="1101" w:type="dxa"/>
          </w:tcPr>
          <w:p w:rsidR="007A0636" w:rsidRPr="00891735" w:rsidRDefault="00313E28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6378" w:type="dxa"/>
          </w:tcPr>
          <w:p w:rsidR="007A0636" w:rsidRPr="00891735" w:rsidRDefault="00313E28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школьного музея</w:t>
            </w:r>
          </w:p>
          <w:p w:rsidR="00313E28" w:rsidRPr="00891735" w:rsidRDefault="00313E28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Школьный 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 Охрана труда и техника безопасности в фондовых и иных помещениях музея.</w:t>
            </w:r>
          </w:p>
          <w:p w:rsidR="00313E28" w:rsidRPr="00891735" w:rsidRDefault="00313E28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13E28" w:rsidRPr="00891735" w:rsidRDefault="00313E28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Подготовка проектов, обсуждение и принятие Устава (Положения) и концепции школьного музея. Выборы исполнительных органов школьного музея: Совета школьного музея, руководителя школьного музея, формирование рабочих групп, выборы их руководителей. Обсуждение функций Совета содействия (попечителей) школьного музея и утверждение его состава</w:t>
            </w:r>
            <w:r w:rsidR="00A02924" w:rsidRPr="00891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7A0636" w:rsidRPr="00891735" w:rsidRDefault="00CB3F87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="00313E28"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A0636" w:rsidRPr="00891735" w:rsidTr="007A0636">
        <w:tc>
          <w:tcPr>
            <w:tcW w:w="1101" w:type="dxa"/>
          </w:tcPr>
          <w:p w:rsidR="007A0636" w:rsidRPr="00891735" w:rsidRDefault="00A02924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6378" w:type="dxa"/>
          </w:tcPr>
          <w:p w:rsidR="007A0636" w:rsidRPr="00891735" w:rsidRDefault="00A02924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Пути овладения культурой общения</w:t>
            </w:r>
          </w:p>
          <w:p w:rsidR="00A02924" w:rsidRPr="00891735" w:rsidRDefault="00A02924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Этика взаимоотношений детей и взрослых. Пути овладения коммуникативной культурой. Правила интервьюирования жителей. Проведение социологического опроса.</w:t>
            </w:r>
          </w:p>
          <w:p w:rsidR="00A02924" w:rsidRPr="00891735" w:rsidRDefault="00A02924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Основные принципы подготовки и проведения экскурсий в школьном музее. Правила коллективного создания текста экскурсии в школьном музее по вновь созданной экспозиции. Технология коллективного проведения экскурсии в школьном музее по экспозиции. Технология коллективного проведения экскурсии по памятным местам окрестностей школы.</w:t>
            </w:r>
          </w:p>
          <w:p w:rsidR="00A02924" w:rsidRPr="00891735" w:rsidRDefault="00A02924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A02924" w:rsidRPr="00891735" w:rsidRDefault="00A02924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Прослушивание экскурсий разных типов( по посёлку, по улицам, по памятным местам, в музее)</w:t>
            </w:r>
          </w:p>
        </w:tc>
        <w:tc>
          <w:tcPr>
            <w:tcW w:w="2092" w:type="dxa"/>
          </w:tcPr>
          <w:p w:rsidR="007A0636" w:rsidRPr="00891735" w:rsidRDefault="00CB3F87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</w:t>
            </w:r>
            <w:r w:rsidR="00A02924"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A0636" w:rsidRPr="00891735" w:rsidTr="007A0636">
        <w:tc>
          <w:tcPr>
            <w:tcW w:w="1101" w:type="dxa"/>
          </w:tcPr>
          <w:p w:rsidR="007A0636" w:rsidRPr="00891735" w:rsidRDefault="00BB7A72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6378" w:type="dxa"/>
          </w:tcPr>
          <w:p w:rsidR="007A0636" w:rsidRPr="00891735" w:rsidRDefault="00BB7A72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творческой активности</w:t>
            </w:r>
          </w:p>
          <w:p w:rsidR="00BB7A72" w:rsidRPr="00891735" w:rsidRDefault="00BB7A72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BB7A72" w:rsidRPr="00891735" w:rsidRDefault="00BB7A72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конкурсов детских работ «Открытки для ветеранов», «Подарки для </w:t>
            </w:r>
            <w:r w:rsidRPr="00891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ветеранов», «Ветераны в нашей семье». Сбор и оформление воспоминаний ветеранов.</w:t>
            </w:r>
          </w:p>
        </w:tc>
        <w:tc>
          <w:tcPr>
            <w:tcW w:w="2092" w:type="dxa"/>
          </w:tcPr>
          <w:p w:rsidR="007A0636" w:rsidRPr="00891735" w:rsidRDefault="00CB3F87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12</w:t>
            </w:r>
            <w:r w:rsidR="00BB7A72"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B7A72" w:rsidRPr="00891735" w:rsidTr="00BB7A72">
        <w:tc>
          <w:tcPr>
            <w:tcW w:w="1101" w:type="dxa"/>
          </w:tcPr>
          <w:p w:rsidR="00BB7A72" w:rsidRPr="00891735" w:rsidRDefault="00BB7A72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6378" w:type="dxa"/>
          </w:tcPr>
          <w:p w:rsidR="00BB7A72" w:rsidRPr="00891735" w:rsidRDefault="00BB7A72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 – педагогическая диагностика</w:t>
            </w:r>
          </w:p>
          <w:p w:rsidR="00CB3F87" w:rsidRPr="00891735" w:rsidRDefault="00CB3F87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Рассказ детей о своих друзьях и своих семьях. «Я и моя семья». Выявление психолого – педагогического портрета окружения обучающихся. Проведение тестов с целью выявления темперамента, воображения, типа памяти и пр.</w:t>
            </w:r>
          </w:p>
          <w:p w:rsidR="00CB3F87" w:rsidRPr="00891735" w:rsidRDefault="00CB3F87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 игровой форме тестов с целью определения, выявления общего физического и функционального уровня развития воспитанников.</w:t>
            </w:r>
          </w:p>
        </w:tc>
        <w:tc>
          <w:tcPr>
            <w:tcW w:w="2092" w:type="dxa"/>
          </w:tcPr>
          <w:p w:rsidR="00BB7A72" w:rsidRPr="00891735" w:rsidRDefault="00CB3F87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</w:tr>
      <w:tr w:rsidR="00BB7A72" w:rsidRPr="00891735" w:rsidTr="00BB7A72">
        <w:tc>
          <w:tcPr>
            <w:tcW w:w="1101" w:type="dxa"/>
          </w:tcPr>
          <w:p w:rsidR="00BB7A72" w:rsidRPr="00891735" w:rsidRDefault="00CB3F87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6378" w:type="dxa"/>
          </w:tcPr>
          <w:p w:rsidR="00BB7A72" w:rsidRPr="00891735" w:rsidRDefault="00CB3F87" w:rsidP="00A84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года</w:t>
            </w:r>
          </w:p>
          <w:p w:rsidR="00CB3F87" w:rsidRPr="00891735" w:rsidRDefault="00CB3F87" w:rsidP="00A8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годовой работы. Разбор деятельности каждого ученика, его вклада в общее дело. Подведение итогов индивидуальных проектов. Планы на следующий учебный год.</w:t>
            </w:r>
          </w:p>
        </w:tc>
        <w:tc>
          <w:tcPr>
            <w:tcW w:w="2092" w:type="dxa"/>
          </w:tcPr>
          <w:p w:rsidR="00BB7A72" w:rsidRPr="00891735" w:rsidRDefault="00CB3F87" w:rsidP="00E715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5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</w:tbl>
    <w:p w:rsidR="00C84129" w:rsidRPr="00891735" w:rsidRDefault="00C84129" w:rsidP="00A845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9B6" w:rsidRPr="00891735" w:rsidRDefault="00E459B6" w:rsidP="00891735">
      <w:pPr>
        <w:jc w:val="center"/>
        <w:outlineLvl w:val="0"/>
        <w:rPr>
          <w:b/>
          <w:sz w:val="26"/>
          <w:szCs w:val="26"/>
        </w:rPr>
      </w:pPr>
      <w:r w:rsidRPr="00373C73">
        <w:rPr>
          <w:b/>
          <w:sz w:val="26"/>
          <w:szCs w:val="26"/>
        </w:rPr>
        <w:t>ОЖИДАЕМЫЕ РЕЗУЛЬТАТЫ 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188"/>
        <w:gridCol w:w="3015"/>
        <w:gridCol w:w="2482"/>
      </w:tblGrid>
      <w:tr w:rsidR="00E459B6" w:rsidRPr="00891735" w:rsidTr="00884ABF">
        <w:tc>
          <w:tcPr>
            <w:tcW w:w="602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8" w:type="dxa"/>
          </w:tcPr>
          <w:p w:rsidR="00E459B6" w:rsidRPr="00891735" w:rsidRDefault="00E459B6" w:rsidP="0088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3015" w:type="dxa"/>
          </w:tcPr>
          <w:p w:rsidR="00E459B6" w:rsidRPr="00891735" w:rsidRDefault="00E459B6" w:rsidP="0088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482" w:type="dxa"/>
          </w:tcPr>
          <w:p w:rsidR="00E459B6" w:rsidRPr="00891735" w:rsidRDefault="00E459B6" w:rsidP="0088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Умения и навыки</w:t>
            </w:r>
          </w:p>
        </w:tc>
      </w:tr>
      <w:tr w:rsidR="00E459B6" w:rsidRPr="00891735" w:rsidTr="00884ABF">
        <w:tc>
          <w:tcPr>
            <w:tcW w:w="602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88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Введение. Цели и задачи программы «Активисты школьного музея»</w:t>
            </w:r>
          </w:p>
        </w:tc>
        <w:tc>
          <w:tcPr>
            <w:tcW w:w="3015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содержании программы, её перспективах; расписание, условия занятий</w:t>
            </w:r>
          </w:p>
        </w:tc>
        <w:tc>
          <w:tcPr>
            <w:tcW w:w="2482" w:type="dxa"/>
          </w:tcPr>
          <w:p w:rsidR="00E459B6" w:rsidRPr="00891735" w:rsidRDefault="00E459B6" w:rsidP="0088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B6" w:rsidRPr="00891735" w:rsidTr="00884ABF">
        <w:tc>
          <w:tcPr>
            <w:tcW w:w="602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8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Музееведение как научная дисциплина. Ключевые понятия дисциплины</w:t>
            </w:r>
          </w:p>
        </w:tc>
        <w:tc>
          <w:tcPr>
            <w:tcW w:w="3015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Понятие термина «музееведение»</w:t>
            </w:r>
          </w:p>
        </w:tc>
        <w:tc>
          <w:tcPr>
            <w:tcW w:w="2482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Нахождение музейных терминов в тексте, работа со словарем</w:t>
            </w:r>
          </w:p>
        </w:tc>
      </w:tr>
      <w:tr w:rsidR="00E459B6" w:rsidRPr="00891735" w:rsidTr="00884ABF">
        <w:tc>
          <w:tcPr>
            <w:tcW w:w="602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8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Музей как социальный институт в современном обществе. Основные социальные функции музеев</w:t>
            </w:r>
          </w:p>
        </w:tc>
        <w:tc>
          <w:tcPr>
            <w:tcW w:w="3015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музее и его предназначении. </w:t>
            </w:r>
          </w:p>
        </w:tc>
        <w:tc>
          <w:tcPr>
            <w:tcW w:w="2482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Культурное поведение в музее</w:t>
            </w:r>
          </w:p>
        </w:tc>
      </w:tr>
      <w:tr w:rsidR="00E459B6" w:rsidRPr="00891735" w:rsidTr="00884ABF">
        <w:tc>
          <w:tcPr>
            <w:tcW w:w="602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8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История музейного дела за рубежом.</w:t>
            </w:r>
          </w:p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Коллекционирование (от античности до конца </w:t>
            </w:r>
            <w:r w:rsidRPr="00891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века )</w:t>
            </w:r>
          </w:p>
        </w:tc>
        <w:tc>
          <w:tcPr>
            <w:tcW w:w="3015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Понятие о коллекционировании древностей. Ведущие музеи мира</w:t>
            </w:r>
          </w:p>
        </w:tc>
        <w:tc>
          <w:tcPr>
            <w:tcW w:w="2482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Начальные этапы работы с научно-популярной литературой</w:t>
            </w:r>
          </w:p>
        </w:tc>
      </w:tr>
      <w:tr w:rsidR="00E459B6" w:rsidRPr="00891735" w:rsidTr="00884ABF">
        <w:tc>
          <w:tcPr>
            <w:tcW w:w="602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8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музейного дела в России. Коллекционирование (с конца </w:t>
            </w:r>
            <w:r w:rsidRPr="00891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века до первой половины </w:t>
            </w:r>
            <w:r w:rsidRPr="00891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века).</w:t>
            </w:r>
          </w:p>
        </w:tc>
        <w:tc>
          <w:tcPr>
            <w:tcW w:w="3015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Понятие о возникновении  первых музеев и обществах в России. Жизнь и деятельность выдающихся коллекционеров России. Ведущие музеи России</w:t>
            </w:r>
          </w:p>
        </w:tc>
        <w:tc>
          <w:tcPr>
            <w:tcW w:w="2482" w:type="dxa"/>
          </w:tcPr>
          <w:p w:rsidR="00E459B6" w:rsidRPr="00891735" w:rsidRDefault="00E459B6" w:rsidP="0088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B6" w:rsidRPr="00891735" w:rsidTr="00884ABF">
        <w:tc>
          <w:tcPr>
            <w:tcW w:w="602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88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Фонды музея. Структура и состав музейных фондов</w:t>
            </w:r>
          </w:p>
        </w:tc>
        <w:tc>
          <w:tcPr>
            <w:tcW w:w="3015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Понятие термина «фонды музея». </w:t>
            </w:r>
          </w:p>
        </w:tc>
        <w:tc>
          <w:tcPr>
            <w:tcW w:w="2482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между подлинником и </w:t>
            </w:r>
            <w:r w:rsidRPr="00891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копией</w:t>
            </w:r>
          </w:p>
        </w:tc>
      </w:tr>
      <w:tr w:rsidR="00E459B6" w:rsidRPr="00891735" w:rsidTr="00884ABF">
        <w:tc>
          <w:tcPr>
            <w:tcW w:w="602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3188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Музейная экспозиция. Понятие экспозиции, ее виды </w:t>
            </w:r>
          </w:p>
        </w:tc>
        <w:tc>
          <w:tcPr>
            <w:tcW w:w="3015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Понятие  термина «экспозиция». </w:t>
            </w:r>
          </w:p>
        </w:tc>
        <w:tc>
          <w:tcPr>
            <w:tcW w:w="2482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Отличие музейных экспозиций по профилю музея</w:t>
            </w:r>
          </w:p>
        </w:tc>
      </w:tr>
      <w:tr w:rsidR="00E459B6" w:rsidRPr="00891735" w:rsidTr="00884ABF">
        <w:trPr>
          <w:trHeight w:val="1215"/>
        </w:trPr>
        <w:tc>
          <w:tcPr>
            <w:tcW w:w="602" w:type="dxa"/>
            <w:vMerge w:val="restart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88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Выставочная деятельность музея. Классификация</w:t>
            </w:r>
          </w:p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</w:p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Понятие основных задач и функций выставки.</w:t>
            </w:r>
          </w:p>
        </w:tc>
        <w:tc>
          <w:tcPr>
            <w:tcW w:w="2482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Формирование художественного и эстетического вкуса</w:t>
            </w:r>
          </w:p>
        </w:tc>
      </w:tr>
      <w:tr w:rsidR="00E459B6" w:rsidRPr="00891735" w:rsidTr="00884ABF">
        <w:trPr>
          <w:trHeight w:val="1045"/>
        </w:trPr>
        <w:tc>
          <w:tcPr>
            <w:tcW w:w="602" w:type="dxa"/>
            <w:vMerge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Сбор и обработка воспоминаний</w:t>
            </w:r>
          </w:p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Правила сбора и обработки воспоминаний. Правила интервьюирования.</w:t>
            </w:r>
          </w:p>
        </w:tc>
        <w:tc>
          <w:tcPr>
            <w:tcW w:w="2482" w:type="dxa"/>
          </w:tcPr>
          <w:p w:rsidR="00E459B6" w:rsidRPr="00891735" w:rsidRDefault="00E459B6" w:rsidP="0088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Работа с информаторам по вопросникам.</w:t>
            </w:r>
          </w:p>
        </w:tc>
      </w:tr>
    </w:tbl>
    <w:p w:rsidR="00A94A94" w:rsidRPr="00891735" w:rsidRDefault="00A94A94" w:rsidP="008917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735">
        <w:rPr>
          <w:rFonts w:ascii="Times New Roman" w:hAnsi="Times New Roman" w:cs="Times New Roman"/>
          <w:b/>
          <w:sz w:val="24"/>
          <w:szCs w:val="24"/>
        </w:rPr>
        <w:t>Поурочное планирование кружка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7513"/>
        <w:gridCol w:w="1559"/>
      </w:tblGrid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Тема занятия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Понятие об историко-культурном и природном наследии. Формы бытования наследия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Охрана объектов наследия. Краеведение как комплексный метод выявления и изучения наследия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Музеефикация</w:t>
            </w:r>
            <w:proofErr w:type="spellEnd"/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наследия как способ их охраны и использования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Цели и задачи работы музеев. Музейное дело в России.  Закон РФ «О Музейном фонде РФ и музеях в РФ» (1996 г.). Классификация музеев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Государственные и частные музеи. Музей-заповедник, домашний музей, музей-выставка. Основы музейного дела.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«культура поведения». </w:t>
            </w:r>
            <w:proofErr w:type="spellStart"/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краеведческое движение учащихся РФ «Отечество», его цели, задачи, участники, программы. 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Школьный музей как организационно - методический центр движения «Отечество» в учреждениях образования. Задачи собирательской работы, её связь с профилем и тематикой музея.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Сущность понятия «школьный музей», его роль в микрорайоне. Совет школьного музея, актив музея</w:t>
            </w:r>
          </w:p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«профиль музея». Сущность и специфические особенности школьных музеев разного профиля. Функции  школьного музея. 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Структура и состав собрания школьного музея: фонды, музейные коллекции, учет фондов.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музейных предметов: температурно – влажностный и световой режимы хранения. 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Реставрация музейных предметов и их передача в фонды государственных и муниципальных музеев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Что нельзя хранить в школьном музее? Сущность понятия «домашний музей». Семейный фотоальбом.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и документы родственников, участников войны, работников тыла. Медали, ордена, другие награды.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Экспонат – памятник материальной культуры. Музейный предмет как источник научных знаний. Типы и группы музейных предметов. 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Рождение вещи, жизнь вещи, смерть вещи. Задача учёта и научного описания музейных предметов.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Система учёта музейных фондов: главная инвентарная книга, </w:t>
            </w:r>
            <w:r w:rsidRPr="00891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инвентарные книги и коллекционные описи, паспорта музейных предметов и вспомогательные картотеки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Понятие об атрибуции музейных предметов. Описание предметов.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Взаимообмен экспонатами музея школы с другими музейными учреждениями.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Музейная экспозиция. Основные понятия раздела («экспонат», «экспозиционный материал», «тематическая структура», «музейная экспозиция» и др.).</w:t>
            </w:r>
          </w:p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Экспозиционные материалы (музейные предметы, копии, тексты, указатели и др.) 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Особенности экспозиций разных групп музеев (общеисторические музеи, исторические отделы краеведческих музеев, этнографические музеи, музеи – заповедники, музеи под открытым небом).</w:t>
            </w:r>
          </w:p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в школьном музее. 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Тексты в музейной экспозиции, их назначение. Виды </w:t>
            </w:r>
            <w:proofErr w:type="spellStart"/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оглавительных</w:t>
            </w:r>
            <w:proofErr w:type="spellEnd"/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и сопроводительных текстов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этикеток к экспонатам. Приёмы размещения текстов в экспозиции. 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постоянной экспозицией музея. Анализ существующей в школьном музее экспозиции по содержанию, приёмам построения и оформления экспозиции. 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Классификация экспозиций. Музейная экспозиция – текст (музейные предметы – вещи) и подтекст.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Алгоритм разработки и построение сменной экспозиции по теме проведённого поиска с последовательной отработкой этапов и приёмов экспозиционной работы.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построение сменной экспозиции по теме: «75- </w:t>
            </w:r>
            <w:proofErr w:type="spellStart"/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Вов»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построение сменной экспозиции по теме: «75- </w:t>
            </w:r>
            <w:proofErr w:type="spellStart"/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Вов»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построение сменной экспозиции по теме: «75- </w:t>
            </w:r>
            <w:proofErr w:type="spellStart"/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Вов»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Правила сбора и обработки воспоминаний. Правила анкетирования.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Правила  интервьюирования. Работа с информаторами по вопросникам. 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Современные требования к анкетам, интервью. Обработка анкет информаторов.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и интервьюирования членов семьи, родственников. Составление вопросов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Создание музейной экспозиции, посвященной ветеранам педагогического труда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Создание музейной экспозиции, посвященной ветеранам педагогического труда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Создание музейной экспозиции, посвященной ветеранам педагогического труда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Создание музейной экспозиции- детские игрушки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Создание музейной экспозиции- детские игрушки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Создание музейной экспозиции- детские игрушки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семья, род? Семейные предания, традиции и реликвии. 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Моё родословное дерево. Семейный архив. Памятные события в истории семьи. 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Биографии членов семьи, рода. Составление родословных таблиц. Как записать рассказы и воспоминания родственников. 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Дом – портрет эпохи. Вещи в доме. Обряды рождения дома. Хранители очага, обереги. 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Моя улица, архитектурные особенности зданий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Школа, назначение кабинетов и помещений, школьный двор, дорога в </w:t>
            </w:r>
            <w:r w:rsidRPr="00891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школу.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Названия прилегающих к школе улиц, предприятия и организации микрорайона.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Памятные и примечательные места поселка.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План-схема микрорайона школы и его вычерчивание условными знаками с указанием, чтение плана школьного двора и школы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Экскурсия по территории микрорайона школы и ближнему окружению с выяснением назначения различных зданий и сооружений и нанесением их на план местности.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школы. Школьные традиции и достопримечательности. Роль учителя в школе. 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Учительские династии и их семейные реликвии. 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Выпускники школы, их след в истории края. Публикации о школе, её учителях и выпускниках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Выпускники школы, их след в истории края. Публикации о школе, её учителях и выпускниках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Публикации о школе, её учителях и выпускниках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c>
          <w:tcPr>
            <w:tcW w:w="675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Летопись школы. Школьный музей и архив. </w:t>
            </w:r>
          </w:p>
        </w:tc>
        <w:tc>
          <w:tcPr>
            <w:tcW w:w="1559" w:type="dxa"/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25"/>
        </w:trPr>
        <w:tc>
          <w:tcPr>
            <w:tcW w:w="675" w:type="dxa"/>
            <w:tcBorders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анкетированию и интервьюированию учащихся школы на тему: «Какой должна быть экспозиция о школе?»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и интервьюирования учащихся школы на тему: Какой должна быть экспозиция о школе?»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во время туристской прогулки, экскурсии, похода, экспедиции. </w:t>
            </w:r>
          </w:p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Правили поведения в учебных и досуговых учреждениях, музеях. Пожарная безопасность и правила поведения в чрезвычайных ситуациях.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колюще – режущими предметами, электроприборами, предметами бытовой химии и медикаментами. Пожарная безопасность.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чрезвычайных ситуациях. Телефоны аварийных служб.</w:t>
            </w:r>
          </w:p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Взаимопомощь в походе.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Знакомство с инструкцией по организации туристских походов, экскурсий с учащимися.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Снаряжение для прогулки, похода, экскурсии, экспедиции. Требования к групповому снаряжению и правила ухода за ним. </w:t>
            </w:r>
          </w:p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Палатки и тенты, их виды и назначение. Кухонное и костровое снаряжение. Требования к упаковке продуктов.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Укладка рюкзака, соблюдение гигиенических требований. </w:t>
            </w:r>
          </w:p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Выполнение простейших краеведческих заданий.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Строй туристической группы. Направляющий, замыкающий в туристической группе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Ритм и темп движения в группе. Правила перехода улиц, дорог. Взаимопомощь в туристической группе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Привалы. Распорядок дня. Бивак, требования к ним, устройство и оборудование бивака.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Охрана природы на прогулке, экскурсии, в походе, экспедиции. ТБ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Этапы организации экспедиции. Распределение должностей и заданий в группе.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индивидуальной деятельности по этапам экспедиции, в соответствии с полученной должностью.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 разработка маршрута. Туристская схема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карта, маршрутные документы.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Отчёт о проведении похода, экспедиции. Обработка результатов похода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4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Индивидуальный отчет по этапам экспедиции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как общественное учебно-исследовательское объединение учащихся.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Профиль и название музея. Формы организации, ролевые функции.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Актив музея, права и обязанности актива школьного музея. Охрана труда и техника безопасности в помещениях музея.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школьного музея. ТБ в фондовых помещениях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Концепция школьного музея. Обсуждение положения о музее в школе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Этика взаимоотношений детей и взрослых. Пути овладения коммуникативной культурой.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Правила интервьюирования жителей. Проведение социологического опроса.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подготовки и проведения экскурсий в школьном музее.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Правила  создания текста экскурсии в школьном музее по вновь созданной экспозиции.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коллективного проведения экскурсии в школьном музее по экспозиции.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Технология коллективного проведения экскурсии в школьном музее по экспозиции.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Технология коллективного проведения экскурсии по памятным местам поселка.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Технология коллективного проведения экскурсии по памятным местам поселка.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Технология коллективного проведения экскурсии по главным улицам  поселка.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Технология коллективного проведения экскурсии по главным улицам  поселка.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Технология коллективного проведения экскурсии по главным улицам  поселка.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Проведение тестов с целью выявления воображения, темперамента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Тесты с целью определения общего физического и функционального уровня развития учащихся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Подготовка выставки поделок учащихся к 8 марта в школьном музее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Работа  выставки поделок в музее. Проведение экскурсии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экскурсии в школьном музее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экскурсии в школьном музее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экскурсии в школьном музее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экскурсии в школьном музее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экскурсии в школьном музее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экскурсии в школьном музее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экскурсии в школьном музее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Практикум по составлению этикетажа к экспонатам школьного музея.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составлению этикетажа к экспонатам школьного музея.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Собирательская работа для домашнего музея.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Собирательская работа для домашнего музея.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Разработка и построение сменной экспозиции по теме- «Женское лицо Победы»</w:t>
            </w:r>
          </w:p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Разработка и построение сменной экспозиции по теме- «Женское лицо Победы»</w:t>
            </w:r>
          </w:p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Разработка и построение сменной экспозиции по теме- «Женское лицо Победы»</w:t>
            </w:r>
          </w:p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Разработка и построение сменной экспозиции по теме- «Женское лицо Победы»</w:t>
            </w:r>
          </w:p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5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Изыскание семейных реликвий. Описание семейных архивов и реликвий. </w:t>
            </w:r>
          </w:p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Изыскание семейных реликвий. Описание семейных архивов и реликвий. </w:t>
            </w:r>
          </w:p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Описание семейных архивов и реликвий. Обсуждение собранных материалов.</w:t>
            </w:r>
          </w:p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46DA7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Описание семейных архивов и реликвий. Обсуждение собранных материалов.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Разработка и построение сменной экспозиции по теме- «Вклад выпускников нашей школы в дело Победы»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Разработка и построение сменной экспозиции по теме- «Вклад выпускников нашей школы в дело Победы»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Разработка и построение сменной экспозиции по теме- «Вклад выпускников нашей школы в дело Победы»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Разработка и построение сменной экспозиции по теме- «Вклад выпускников нашей школы в дело Победы»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Проведение онлайн- акции ко Дню Победы- Окна Победы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Проведение онлайн- акции ко Дню Победы- Окна Победы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Проведение онлайн- акции ко Дню Победы</w:t>
            </w:r>
            <w:r w:rsidR="00794C4A" w:rsidRPr="00891735">
              <w:rPr>
                <w:rFonts w:ascii="Times New Roman" w:hAnsi="Times New Roman" w:cs="Times New Roman"/>
                <w:sz w:val="24"/>
                <w:szCs w:val="24"/>
              </w:rPr>
              <w:t>- Окна Победы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Проведение онлайн- акции ко Дню Победы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Проведение онлайн- акции ко Дню Победы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Проведение онлайн- акции ко Дню Победы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Проведение онлайн- акции ко Дню Победы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94C4A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Проведение онлайн- акции ко Дню Победы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4A" w:rsidRPr="00891735" w:rsidTr="00B57100">
        <w:trPr>
          <w:trHeight w:val="2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94C4A" w:rsidRPr="00891735" w:rsidRDefault="00794C4A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94C4A" w:rsidRPr="00891735" w:rsidRDefault="00794C4A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Проведение онлайн- акции ко Дню Победы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4C4A" w:rsidRPr="00891735" w:rsidRDefault="00794C4A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794C4A" w:rsidP="0079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Разработка и построение сменной экспозиции по теме- «Учителя школы в годы войны»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6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794C4A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Разработка и построение сменной экспозиции по теме- «Учителя школы в годы войны»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794C4A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Разработка и построение сменной экспозиции по теме- «Учителя школы в годы войны»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794C4A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Разработка и построение сменной экспозиции по теме- «Учителя школы в годы войны»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B57100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Разработка и построение сменной экспозиции по теме- «Учителя школы в годы войны»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B57100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Разработка и построение сменной экспозиции по теме- «Учителя школы в годы войны»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3D" w:rsidRPr="00891735" w:rsidTr="00B57100">
        <w:trPr>
          <w:trHeight w:val="2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A84572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94C4A" w:rsidRPr="00891735">
              <w:rPr>
                <w:rFonts w:ascii="Times New Roman" w:hAnsi="Times New Roman" w:cs="Times New Roman"/>
                <w:sz w:val="24"/>
                <w:szCs w:val="24"/>
              </w:rPr>
              <w:t>азбор деятельности каждого ученика, его вклада в общее дело.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473D" w:rsidRPr="00891735" w:rsidRDefault="0050473D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4A" w:rsidRPr="00891735" w:rsidTr="00B57100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94C4A" w:rsidRPr="00891735" w:rsidRDefault="00794C4A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94C4A" w:rsidRPr="00891735" w:rsidRDefault="00A84572" w:rsidP="00A8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794C4A" w:rsidRPr="0089173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проектов.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4C4A" w:rsidRPr="00891735" w:rsidRDefault="00794C4A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72" w:rsidRPr="00891735" w:rsidTr="00B57100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84572" w:rsidRPr="00891735" w:rsidRDefault="00A84572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A84572" w:rsidRPr="00891735" w:rsidRDefault="00A84572" w:rsidP="0079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84572" w:rsidRPr="00891735" w:rsidRDefault="00A84572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72" w:rsidRPr="00891735" w:rsidTr="00B57100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84572" w:rsidRPr="00891735" w:rsidRDefault="00A84572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A84572" w:rsidRPr="00891735" w:rsidRDefault="00A84572" w:rsidP="0079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84572" w:rsidRPr="00891735" w:rsidRDefault="00A84572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72" w:rsidRPr="00891735" w:rsidTr="00B57100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84572" w:rsidRPr="00891735" w:rsidRDefault="00A84572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A84572" w:rsidRPr="00891735" w:rsidRDefault="00A84572" w:rsidP="0079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проектной деятельности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84572" w:rsidRPr="00891735" w:rsidRDefault="00A84572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72" w:rsidRPr="00891735" w:rsidTr="00B57100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84572" w:rsidRPr="00891735" w:rsidRDefault="00A84572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A84572" w:rsidRPr="00891735" w:rsidRDefault="00A84572" w:rsidP="0079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проектной деятельности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84572" w:rsidRPr="00891735" w:rsidRDefault="00A84572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72" w:rsidRPr="00891735" w:rsidTr="00B57100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84572" w:rsidRDefault="00A84572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A84572" w:rsidRPr="00891735" w:rsidRDefault="00A84572" w:rsidP="0079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«Итоги проделанной работы за год»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84572" w:rsidRPr="00891735" w:rsidRDefault="00A84572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72" w:rsidRPr="00891735" w:rsidTr="00B57100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84572" w:rsidRDefault="00A84572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A84572" w:rsidRPr="00891735" w:rsidRDefault="00A84572" w:rsidP="0079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«Итоги проделанной работы за год»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84572" w:rsidRPr="00891735" w:rsidRDefault="00A84572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72" w:rsidRPr="00891735" w:rsidTr="00B57100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84572" w:rsidRDefault="00A84572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A84572" w:rsidRPr="00891735" w:rsidRDefault="00A84572" w:rsidP="0079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35">
              <w:rPr>
                <w:rFonts w:ascii="Times New Roman" w:hAnsi="Times New Roman" w:cs="Times New Roman"/>
                <w:sz w:val="24"/>
                <w:szCs w:val="24"/>
              </w:rPr>
              <w:t>Планы на следующий учебный год.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84572" w:rsidRPr="00891735" w:rsidRDefault="00A84572" w:rsidP="0050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2B1" w:rsidRDefault="00C202B1" w:rsidP="006501DC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02B1" w:rsidRDefault="00C202B1" w:rsidP="006501DC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02B1" w:rsidRDefault="00C202B1" w:rsidP="006501DC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01DC" w:rsidRDefault="006501DC" w:rsidP="006501DC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 для учителя</w:t>
      </w:r>
    </w:p>
    <w:p w:rsidR="006501DC" w:rsidRDefault="006501DC" w:rsidP="006501D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</w:t>
      </w:r>
    </w:p>
    <w:p w:rsidR="006501DC" w:rsidRDefault="006501DC" w:rsidP="006501D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Методические материалы по организации внеурочной деятельности в образовательных учреждениях, реализующих общеобразовательные программы основного общего образования</w:t>
      </w:r>
    </w:p>
    <w:p w:rsidR="006501DC" w:rsidRDefault="006501DC" w:rsidP="006501D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Примерные программы внеурочной деятельности. Начальное и основное образование (Стандарты второго поколения)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В.А.Горского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2011.</w:t>
      </w:r>
    </w:p>
    <w:p w:rsidR="006501DC" w:rsidRDefault="006501DC" w:rsidP="006501D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Вырщиков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А.Н. и др. Настольная книга по патриотическому воспитанию школьников. М.: "Глобус", 2007.</w:t>
      </w:r>
    </w:p>
    <w:p w:rsidR="006501DC" w:rsidRDefault="006501DC" w:rsidP="006501D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Горбова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М.А. Патриотическое воспитание средствами краеведения М.: "Глобус", 2007. </w:t>
      </w:r>
    </w:p>
    <w:p w:rsidR="006501DC" w:rsidRDefault="006501DC" w:rsidP="006501D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Касимова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Т.А., Яковлев Д.Е. Патриотическое воспитание школьников. М.: Айрис - пресс, 2005. </w:t>
      </w:r>
    </w:p>
    <w:p w:rsidR="006501DC" w:rsidRDefault="006501DC" w:rsidP="006501DC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Даринский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А.В. Краеведение. М.: "Просвещение", 1987. </w:t>
      </w:r>
    </w:p>
    <w:p w:rsidR="006501DC" w:rsidRDefault="006501DC" w:rsidP="006501DC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F82644" w:rsidRPr="00E459B6" w:rsidRDefault="00F82644" w:rsidP="00F150D6">
      <w:pPr>
        <w:rPr>
          <w:rFonts w:ascii="Times New Roman" w:hAnsi="Times New Roman" w:cs="Times New Roman"/>
          <w:b/>
          <w:sz w:val="24"/>
          <w:szCs w:val="24"/>
        </w:rPr>
      </w:pPr>
    </w:p>
    <w:sectPr w:rsidR="00F82644" w:rsidRPr="00E459B6" w:rsidSect="00891735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F15E5"/>
    <w:multiLevelType w:val="hybridMultilevel"/>
    <w:tmpl w:val="30E29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1E"/>
    <w:rsid w:val="000946A2"/>
    <w:rsid w:val="000A2990"/>
    <w:rsid w:val="000A7CEC"/>
    <w:rsid w:val="000B6DDB"/>
    <w:rsid w:val="000F2BED"/>
    <w:rsid w:val="00112CAA"/>
    <w:rsid w:val="001162BC"/>
    <w:rsid w:val="00131145"/>
    <w:rsid w:val="00146DA7"/>
    <w:rsid w:val="0017001E"/>
    <w:rsid w:val="001E2034"/>
    <w:rsid w:val="001E3FDC"/>
    <w:rsid w:val="00206A48"/>
    <w:rsid w:val="00223587"/>
    <w:rsid w:val="00224C86"/>
    <w:rsid w:val="00277B3F"/>
    <w:rsid w:val="002E4327"/>
    <w:rsid w:val="00313E28"/>
    <w:rsid w:val="00324895"/>
    <w:rsid w:val="00387210"/>
    <w:rsid w:val="003C7C2F"/>
    <w:rsid w:val="0040627D"/>
    <w:rsid w:val="004A12A4"/>
    <w:rsid w:val="004A5F75"/>
    <w:rsid w:val="004C1F11"/>
    <w:rsid w:val="004C423A"/>
    <w:rsid w:val="0050473D"/>
    <w:rsid w:val="005E128B"/>
    <w:rsid w:val="005E4DC7"/>
    <w:rsid w:val="005E6E2B"/>
    <w:rsid w:val="005E6E48"/>
    <w:rsid w:val="005F44FB"/>
    <w:rsid w:val="00612EBA"/>
    <w:rsid w:val="00613D76"/>
    <w:rsid w:val="006164BC"/>
    <w:rsid w:val="0062045F"/>
    <w:rsid w:val="00630D3B"/>
    <w:rsid w:val="006501DC"/>
    <w:rsid w:val="00656AF9"/>
    <w:rsid w:val="00684B71"/>
    <w:rsid w:val="006C3760"/>
    <w:rsid w:val="006F4BC3"/>
    <w:rsid w:val="006F70F7"/>
    <w:rsid w:val="007002B0"/>
    <w:rsid w:val="00700CB5"/>
    <w:rsid w:val="0072092F"/>
    <w:rsid w:val="00724075"/>
    <w:rsid w:val="0074485C"/>
    <w:rsid w:val="00783737"/>
    <w:rsid w:val="00794C4A"/>
    <w:rsid w:val="007A0636"/>
    <w:rsid w:val="007E6199"/>
    <w:rsid w:val="00803630"/>
    <w:rsid w:val="008364D1"/>
    <w:rsid w:val="00877E8E"/>
    <w:rsid w:val="00884ABF"/>
    <w:rsid w:val="00891735"/>
    <w:rsid w:val="008B4FBD"/>
    <w:rsid w:val="008B5C0F"/>
    <w:rsid w:val="008F4909"/>
    <w:rsid w:val="00915566"/>
    <w:rsid w:val="00926C54"/>
    <w:rsid w:val="00954C1C"/>
    <w:rsid w:val="00971E2B"/>
    <w:rsid w:val="00996382"/>
    <w:rsid w:val="00996E8D"/>
    <w:rsid w:val="009B4CD0"/>
    <w:rsid w:val="009C7AAB"/>
    <w:rsid w:val="009E1118"/>
    <w:rsid w:val="009E3CA9"/>
    <w:rsid w:val="00A02924"/>
    <w:rsid w:val="00A41E92"/>
    <w:rsid w:val="00A53EAE"/>
    <w:rsid w:val="00A54B93"/>
    <w:rsid w:val="00A84572"/>
    <w:rsid w:val="00A94A94"/>
    <w:rsid w:val="00A95768"/>
    <w:rsid w:val="00AB501D"/>
    <w:rsid w:val="00AC044E"/>
    <w:rsid w:val="00B07E0F"/>
    <w:rsid w:val="00B350BE"/>
    <w:rsid w:val="00B57100"/>
    <w:rsid w:val="00B74664"/>
    <w:rsid w:val="00B84A0F"/>
    <w:rsid w:val="00B92460"/>
    <w:rsid w:val="00BB7A72"/>
    <w:rsid w:val="00BC0B95"/>
    <w:rsid w:val="00C11EBB"/>
    <w:rsid w:val="00C12B56"/>
    <w:rsid w:val="00C202B1"/>
    <w:rsid w:val="00C537BC"/>
    <w:rsid w:val="00C65704"/>
    <w:rsid w:val="00C82092"/>
    <w:rsid w:val="00C84129"/>
    <w:rsid w:val="00CA3B5A"/>
    <w:rsid w:val="00CB3F87"/>
    <w:rsid w:val="00CE5A16"/>
    <w:rsid w:val="00CF2427"/>
    <w:rsid w:val="00CF39BB"/>
    <w:rsid w:val="00D3748C"/>
    <w:rsid w:val="00D77365"/>
    <w:rsid w:val="00DA5BEC"/>
    <w:rsid w:val="00DB1BDF"/>
    <w:rsid w:val="00DB3E6B"/>
    <w:rsid w:val="00DD0BA4"/>
    <w:rsid w:val="00E20056"/>
    <w:rsid w:val="00E4157D"/>
    <w:rsid w:val="00E459B6"/>
    <w:rsid w:val="00E5052E"/>
    <w:rsid w:val="00E715DB"/>
    <w:rsid w:val="00E739C3"/>
    <w:rsid w:val="00EB1432"/>
    <w:rsid w:val="00EC4AD5"/>
    <w:rsid w:val="00EF5125"/>
    <w:rsid w:val="00F0292C"/>
    <w:rsid w:val="00F150D6"/>
    <w:rsid w:val="00F16B25"/>
    <w:rsid w:val="00F82644"/>
    <w:rsid w:val="00F84613"/>
    <w:rsid w:val="00FE38A8"/>
    <w:rsid w:val="00FE7CC0"/>
    <w:rsid w:val="00FF372B"/>
    <w:rsid w:val="00FF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181D"/>
  <w15:docId w15:val="{E3CDECA3-E2C8-4854-9410-99DBAB2C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5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B310-4671-45FC-AFA0-9D416165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4476</Words>
  <Characters>25517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Физика</dc:creator>
  <cp:lastModifiedBy>komp</cp:lastModifiedBy>
  <cp:revision>8</cp:revision>
  <cp:lastPrinted>2020-08-10T09:01:00Z</cp:lastPrinted>
  <dcterms:created xsi:type="dcterms:W3CDTF">2021-09-06T05:21:00Z</dcterms:created>
  <dcterms:modified xsi:type="dcterms:W3CDTF">2021-11-05T11:19:00Z</dcterms:modified>
</cp:coreProperties>
</file>